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5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4"/>
          <w:szCs w:val="34"/>
          <w:highlight w:val="none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5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eastAsia="zh-CN"/>
        </w:rPr>
        <w:t>码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1：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疫情风险等级查询码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eastAsia="zh-CN"/>
        </w:rPr>
        <w:t>，用于查询旅居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地风险等级，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eastAsia="zh-CN"/>
        </w:rPr>
        <w:t>疫情风险等级实时更新，请随时关注，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提前做好时间安排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26"/>
          <w:szCs w:val="26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4"/>
          <w:szCs w:val="34"/>
          <w:highlight w:val="none"/>
          <w:shd w:val="clear" w:fill="FFFFFF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156210</wp:posOffset>
            </wp:positionV>
            <wp:extent cx="1700530" cy="1700530"/>
            <wp:effectExtent l="0" t="0" r="13970" b="13970"/>
            <wp:wrapNone/>
            <wp:docPr id="1" name="图片 1" descr="3fd7fe8d174139bd901b3b9e0c4d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d7fe8d174139bd901b3b9e0c4d7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仿宋_GB2312" w:hAnsi="仿宋_GB2312" w:eastAsia="仿宋_GB2312" w:cs="仿宋_GB2312"/>
          <w:sz w:val="26"/>
          <w:szCs w:val="26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6"/>
          <w:szCs w:val="26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6"/>
          <w:szCs w:val="26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6"/>
          <w:szCs w:val="2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eastAsia="zh-CN"/>
        </w:rPr>
        <w:t>码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eastAsia="zh-CN"/>
        </w:rPr>
        <w:t>吉事办小程序，用于考生获得个人吉祥码，考试当天出示。</w:t>
      </w:r>
    </w:p>
    <w:p>
      <w:pPr>
        <w:rPr>
          <w:rFonts w:hint="eastAsia" w:ascii="仿宋_GB2312" w:hAnsi="仿宋_GB2312" w:eastAsia="仿宋_GB2312" w:cs="仿宋_GB2312"/>
          <w:sz w:val="26"/>
          <w:szCs w:val="26"/>
          <w:highlight w:val="none"/>
        </w:rPr>
      </w:pPr>
      <w:r>
        <w:rPr>
          <w:rFonts w:hint="eastAsia" w:ascii="仿宋_GB2312" w:hAnsi="仿宋_GB2312" w:eastAsia="仿宋_GB2312" w:cs="仿宋_GB2312"/>
          <w:sz w:val="26"/>
          <w:szCs w:val="26"/>
          <w:highlight w:val="none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2183130</wp:posOffset>
            </wp:positionH>
            <wp:positionV relativeFrom="paragraph">
              <wp:posOffset>74295</wp:posOffset>
            </wp:positionV>
            <wp:extent cx="1753870" cy="1758950"/>
            <wp:effectExtent l="0" t="0" r="17780" b="12700"/>
            <wp:wrapNone/>
            <wp:docPr id="6" name="图片 6" descr="158815067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815067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仿宋_GB2312" w:hAnsi="仿宋_GB2312" w:eastAsia="仿宋_GB2312" w:cs="仿宋_GB2312"/>
          <w:sz w:val="26"/>
          <w:szCs w:val="26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6"/>
          <w:szCs w:val="26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6"/>
          <w:szCs w:val="26"/>
          <w:highlight w:val="none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6"/>
          <w:szCs w:val="2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2188210</wp:posOffset>
            </wp:positionH>
            <wp:positionV relativeFrom="paragraph">
              <wp:posOffset>541655</wp:posOffset>
            </wp:positionV>
            <wp:extent cx="1743075" cy="1679575"/>
            <wp:effectExtent l="0" t="0" r="9525" b="15875"/>
            <wp:wrapNone/>
            <wp:docPr id="4" name="图片 4" descr="158814748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8147482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eastAsia="zh-CN"/>
        </w:rPr>
        <w:t>码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3：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疫情防控行程卡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eastAsia="zh-CN"/>
        </w:rPr>
        <w:t>，用于查询考试前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14日动态行程，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eastAsia="zh-CN"/>
        </w:rPr>
        <w:t>考试当天出示。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  <w:highlight w:val="none"/>
          <w:lang w:eastAsia="zh-CN"/>
        </w:rPr>
      </w:pPr>
    </w:p>
    <w:sectPr>
      <w:footerReference r:id="rId3" w:type="default"/>
      <w:pgSz w:w="11906" w:h="16838"/>
      <w:pgMar w:top="1701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E62DD"/>
    <w:rsid w:val="072B2343"/>
    <w:rsid w:val="0BDD7758"/>
    <w:rsid w:val="130638EB"/>
    <w:rsid w:val="136D15CF"/>
    <w:rsid w:val="146D7162"/>
    <w:rsid w:val="14A3502F"/>
    <w:rsid w:val="193053AB"/>
    <w:rsid w:val="1ADC6D30"/>
    <w:rsid w:val="1EBE7299"/>
    <w:rsid w:val="1F047E50"/>
    <w:rsid w:val="23A7605F"/>
    <w:rsid w:val="241D0A95"/>
    <w:rsid w:val="272822C3"/>
    <w:rsid w:val="283E3A6B"/>
    <w:rsid w:val="2C567310"/>
    <w:rsid w:val="2FAB218E"/>
    <w:rsid w:val="309C123B"/>
    <w:rsid w:val="311947ED"/>
    <w:rsid w:val="350131C7"/>
    <w:rsid w:val="365C3547"/>
    <w:rsid w:val="36F823FA"/>
    <w:rsid w:val="376E0C0D"/>
    <w:rsid w:val="3AA36FAC"/>
    <w:rsid w:val="3D1F769A"/>
    <w:rsid w:val="3F7D1204"/>
    <w:rsid w:val="43B01FEE"/>
    <w:rsid w:val="456F10F6"/>
    <w:rsid w:val="497312F6"/>
    <w:rsid w:val="4DD81933"/>
    <w:rsid w:val="4E8C7DC1"/>
    <w:rsid w:val="4EE47A4C"/>
    <w:rsid w:val="4F33008A"/>
    <w:rsid w:val="51C345C6"/>
    <w:rsid w:val="535A5F39"/>
    <w:rsid w:val="555027DC"/>
    <w:rsid w:val="5DF14C0B"/>
    <w:rsid w:val="611D3434"/>
    <w:rsid w:val="6D185616"/>
    <w:rsid w:val="6DC9461A"/>
    <w:rsid w:val="6FE34FD0"/>
    <w:rsid w:val="71D35D9F"/>
    <w:rsid w:val="71F57288"/>
    <w:rsid w:val="78581382"/>
    <w:rsid w:val="78A678CA"/>
    <w:rsid w:val="79DE5607"/>
    <w:rsid w:val="7CC66E3E"/>
    <w:rsid w:val="7EB4736D"/>
    <w:rsid w:val="7EFC4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J先生</cp:lastModifiedBy>
  <cp:lastPrinted>2020-04-30T02:53:00Z</cp:lastPrinted>
  <dcterms:modified xsi:type="dcterms:W3CDTF">2020-04-30T08:39:23Z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