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8F97D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4F887C4E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39AC57FB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项目编码：GT-QR-007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30CCA234">
      <w:r>
        <w:rPr>
          <w:rFonts w:hint="eastAsia" w:ascii="楷体_GB2312" w:eastAsia="楷体_GB2312"/>
          <w:b/>
          <w:sz w:val="32"/>
          <w:szCs w:val="32"/>
        </w:rPr>
        <w:t>项目名称：权属预告登记</w:t>
      </w:r>
    </w:p>
    <w:p w14:paraId="66EC2DC7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7FA95986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0FA8DB75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4C04471A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02EEF3AE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8ADDC65"/>
    <w:p w14:paraId="43B9D8F3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2A7C8294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3125610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78047B5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344AD6C1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2B4D74EF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16F736C5"/>
    <w:p w14:paraId="5EF1C41E"/>
    <w:p w14:paraId="626DA3CA"/>
    <w:p w14:paraId="7A627757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8BEC8F5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64BF2C5A"/>
    <w:p w14:paraId="7072FD36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3D5DC099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6F29B9E2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55B00F5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4C8E71C0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51954B67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19C6406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2F021607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436E88A4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235A9752"/>
    <w:p w14:paraId="171E9EBD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31AF7E0A"/>
    <w:p w14:paraId="2B1E8CA4"/>
    <w:p w14:paraId="32ACEA2F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5EF63DED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3F21DE30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3B035981"/>
    <w:p w14:paraId="010EF794"/>
    <w:p w14:paraId="57716874"/>
    <w:p w14:paraId="50DF23BA"/>
    <w:p w14:paraId="012E2734"/>
    <w:p w14:paraId="3E38A382"/>
    <w:p w14:paraId="24067F99"/>
    <w:p w14:paraId="6D416DEA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8工作日</w:t>
      </w:r>
      <w:r>
        <w:rPr>
          <w:rFonts w:hint="eastAsia"/>
        </w:rPr>
        <w:t>）</w:t>
      </w:r>
    </w:p>
    <w:p w14:paraId="2D475D99"/>
    <w:p w14:paraId="3C10273C"/>
    <w:p w14:paraId="23D1FB38"/>
    <w:p w14:paraId="2F09D779"/>
    <w:p w14:paraId="220F1A17"/>
    <w:p w14:paraId="36088BFB"/>
    <w:p w14:paraId="6A7B3A30"/>
    <w:p w14:paraId="5554C19F"/>
    <w:p w14:paraId="7D28CD8C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B8D1A">
    <w:pPr>
      <w:rPr>
        <w:sz w:val="18"/>
        <w:szCs w:val="18"/>
        <w:u w:val="double"/>
      </w:rPr>
    </w:pPr>
  </w:p>
  <w:p w14:paraId="4BF536DE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3A60C6AE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25EAFF45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6A6BC543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CA498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850C2"/>
    <w:rsid w:val="0009755B"/>
    <w:rsid w:val="001401B0"/>
    <w:rsid w:val="00152E20"/>
    <w:rsid w:val="001728F2"/>
    <w:rsid w:val="00172A27"/>
    <w:rsid w:val="001A58D6"/>
    <w:rsid w:val="00217CC1"/>
    <w:rsid w:val="002402FC"/>
    <w:rsid w:val="002607B1"/>
    <w:rsid w:val="002C426B"/>
    <w:rsid w:val="0034282D"/>
    <w:rsid w:val="00361539"/>
    <w:rsid w:val="00374E98"/>
    <w:rsid w:val="003E396E"/>
    <w:rsid w:val="0043756D"/>
    <w:rsid w:val="00464181"/>
    <w:rsid w:val="00536B18"/>
    <w:rsid w:val="005A58B6"/>
    <w:rsid w:val="00714291"/>
    <w:rsid w:val="0073278A"/>
    <w:rsid w:val="00755F69"/>
    <w:rsid w:val="00821126"/>
    <w:rsid w:val="0089458B"/>
    <w:rsid w:val="008C0DDE"/>
    <w:rsid w:val="008C371D"/>
    <w:rsid w:val="00922559"/>
    <w:rsid w:val="00922A25"/>
    <w:rsid w:val="009905EB"/>
    <w:rsid w:val="00AA67A2"/>
    <w:rsid w:val="00B341C4"/>
    <w:rsid w:val="00B7526F"/>
    <w:rsid w:val="00BC4FDE"/>
    <w:rsid w:val="00C06A10"/>
    <w:rsid w:val="00C2316B"/>
    <w:rsid w:val="00C61BB6"/>
    <w:rsid w:val="00D76754"/>
    <w:rsid w:val="00D95DB1"/>
    <w:rsid w:val="00E75F68"/>
    <w:rsid w:val="00E86047"/>
    <w:rsid w:val="00F620BE"/>
    <w:rsid w:val="21493C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</Words>
  <Characters>55</Characters>
  <Lines>1</Lines>
  <Paragraphs>1</Paragraphs>
  <TotalTime>32</TotalTime>
  <ScaleCrop>false</ScaleCrop>
  <LinksUpToDate>false</LinksUpToDate>
  <CharactersWithSpaces>59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2024-08-28T07:27:53Z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C1483A688D0E41C4A8EEDC6BFBCDA9DC_12</vt:lpwstr>
  </property>
</Properties>
</file>